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A3675" w14:textId="77777777" w:rsidR="009750D4" w:rsidRDefault="009750D4" w:rsidP="009750D4">
      <w:pPr>
        <w:spacing w:after="0"/>
        <w:ind w:left="-720" w:right="-720" w:firstLine="1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750D4">
        <w:rPr>
          <w:rFonts w:ascii="Times New Roman" w:eastAsia="Times New Roman" w:hAnsi="Times New Roman" w:cs="Times New Roman"/>
          <w:sz w:val="20"/>
          <w:szCs w:val="20"/>
        </w:rPr>
        <w:t>To Whom It May Concern:</w:t>
      </w:r>
    </w:p>
    <w:p w14:paraId="21A7BB3C" w14:textId="77777777" w:rsidR="009750D4" w:rsidRDefault="009750D4" w:rsidP="009750D4">
      <w:pPr>
        <w:spacing w:after="0"/>
        <w:ind w:left="-720" w:right="-720" w:firstLine="1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DCDAD16" w14:textId="1419CAD2" w:rsidR="009750D4" w:rsidRDefault="009750D4" w:rsidP="009750D4">
      <w:pPr>
        <w:spacing w:after="0"/>
        <w:ind w:left="-720" w:right="-720" w:firstLine="1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 swear that I will complete my HDR before the deadline of May 7,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2024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in keeping with the eligibility criteria of the DIM C-Brains PhD Program.</w:t>
      </w:r>
      <w:r w:rsidR="00C615E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6202123" w14:textId="77777777" w:rsidR="009750D4" w:rsidRDefault="009750D4" w:rsidP="009750D4">
      <w:pPr>
        <w:spacing w:after="0"/>
        <w:ind w:left="-720" w:right="-720" w:firstLine="1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4D1BD68" w14:textId="1675F40C" w:rsidR="009750D4" w:rsidRDefault="009750D4" w:rsidP="009750D4">
      <w:pPr>
        <w:spacing w:after="0"/>
        <w:ind w:left="-720" w:right="-720" w:firstLine="1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Yours Sincerely,</w:t>
      </w:r>
    </w:p>
    <w:p w14:paraId="5D5C2DC0" w14:textId="77777777" w:rsidR="009750D4" w:rsidRDefault="009750D4" w:rsidP="009750D4">
      <w:pPr>
        <w:spacing w:after="0"/>
        <w:ind w:left="-720" w:right="-720" w:firstLine="1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EF99F8F" wp14:editId="496B37E5">
                <wp:simplePos x="0" y="0"/>
                <wp:positionH relativeFrom="column">
                  <wp:posOffset>-440176</wp:posOffset>
                </wp:positionH>
                <wp:positionV relativeFrom="paragraph">
                  <wp:posOffset>-52312</wp:posOffset>
                </wp:positionV>
                <wp:extent cx="1228785" cy="381333"/>
                <wp:effectExtent l="38100" t="38100" r="0" b="3810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228785" cy="381333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8747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-35.85pt;margin-top:-5.3pt;width:99.15pt;height:3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">
                <v:imagedata r:id="rId11" o:title=""/>
              </v:shape>
            </w:pict>
          </mc:Fallback>
        </mc:AlternateContent>
      </w:r>
    </w:p>
    <w:p w14:paraId="3453F8F7" w14:textId="77777777" w:rsidR="009750D4" w:rsidRDefault="009750D4" w:rsidP="009750D4">
      <w:pPr>
        <w:spacing w:after="0"/>
        <w:ind w:left="-720" w:right="-720" w:firstLine="1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482E9E2" w14:textId="77777777" w:rsidR="009750D4" w:rsidRPr="008D0951" w:rsidRDefault="009750D4" w:rsidP="009750D4">
      <w:pPr>
        <w:spacing w:after="0"/>
        <w:ind w:left="-720" w:right="-720" w:firstLine="1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14C2B47" wp14:editId="52250986">
                <wp:simplePos x="0" y="0"/>
                <wp:positionH relativeFrom="column">
                  <wp:posOffset>1800716</wp:posOffset>
                </wp:positionH>
                <wp:positionV relativeFrom="paragraph">
                  <wp:posOffset>617373</wp:posOffset>
                </wp:positionV>
                <wp:extent cx="360" cy="360"/>
                <wp:effectExtent l="38100" t="38100" r="38100" b="3810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8138DD" id="Ink 4" o:spid="_x0000_s1026" type="#_x0000_t75" style="position:absolute;margin-left:140.6pt;margin-top:47.4pt;width:2.5pt;height: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">
                <v:imagedata r:id="rId13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</w:rPr>
        <w:t>Keith Doelling</w:t>
      </w:r>
    </w:p>
    <w:p w14:paraId="7E59A6C2" w14:textId="7D5347E2" w:rsidR="00C615EB" w:rsidRDefault="00C615EB" w:rsidP="0083330E">
      <w:pPr>
        <w:spacing w:after="0"/>
        <w:ind w:left="-720" w:right="-720" w:firstLine="43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C615E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A7551" w14:textId="77777777" w:rsidR="00F90662" w:rsidRDefault="00F90662">
      <w:pPr>
        <w:spacing w:after="0" w:line="240" w:lineRule="auto"/>
      </w:pPr>
      <w:r>
        <w:separator/>
      </w:r>
    </w:p>
  </w:endnote>
  <w:endnote w:type="continuationSeparator" w:id="0">
    <w:p w14:paraId="5FB1D098" w14:textId="77777777" w:rsidR="00F90662" w:rsidRDefault="00F90662">
      <w:pPr>
        <w:spacing w:after="0" w:line="240" w:lineRule="auto"/>
      </w:pPr>
      <w:r>
        <w:continuationSeparator/>
      </w:r>
    </w:p>
  </w:endnote>
  <w:endnote w:type="continuationNotice" w:id="1">
    <w:p w14:paraId="5C5A63DE" w14:textId="77777777" w:rsidR="00F90662" w:rsidRDefault="00F906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57FD7" w14:textId="77777777" w:rsidR="00F90662" w:rsidRDefault="00F90662">
      <w:pPr>
        <w:spacing w:after="0" w:line="240" w:lineRule="auto"/>
      </w:pPr>
      <w:r>
        <w:separator/>
      </w:r>
    </w:p>
  </w:footnote>
  <w:footnote w:type="continuationSeparator" w:id="0">
    <w:p w14:paraId="7D65A053" w14:textId="77777777" w:rsidR="00F90662" w:rsidRDefault="00F90662">
      <w:pPr>
        <w:spacing w:after="0" w:line="240" w:lineRule="auto"/>
      </w:pPr>
      <w:r>
        <w:continuationSeparator/>
      </w:r>
    </w:p>
  </w:footnote>
  <w:footnote w:type="continuationNotice" w:id="1">
    <w:p w14:paraId="1472D55D" w14:textId="77777777" w:rsidR="00F90662" w:rsidRDefault="00F906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33332FB" w:rsidRPr="009750D4" w14:paraId="21F4CD9B" w14:textId="77777777" w:rsidTr="033332FB">
      <w:tc>
        <w:tcPr>
          <w:tcW w:w="3120" w:type="dxa"/>
        </w:tcPr>
        <w:p w14:paraId="7764542B" w14:textId="4D0803C9" w:rsidR="033332FB" w:rsidRDefault="033332FB" w:rsidP="033332FB">
          <w:pPr>
            <w:pStyle w:val="Header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742ABC63" wp14:editId="6034A237">
                <wp:extent cx="1762125" cy="447675"/>
                <wp:effectExtent l="0" t="0" r="0" b="0"/>
                <wp:docPr id="2045467600" name="Picture 2045467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294114EE" w14:textId="31E23673" w:rsidR="033332FB" w:rsidRDefault="033332FB" w:rsidP="033332FB">
          <w:pPr>
            <w:pStyle w:val="Header"/>
            <w:jc w:val="center"/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</w:pPr>
          <w:r w:rsidRPr="033332FB"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>Keith Doelling</w:t>
          </w:r>
        </w:p>
        <w:p w14:paraId="31696A5C" w14:textId="57811E22" w:rsidR="033332FB" w:rsidRDefault="009750D4" w:rsidP="033332FB">
          <w:pPr>
            <w:pStyle w:val="Header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>Chargé de Recherche</w:t>
          </w:r>
        </w:p>
        <w:p w14:paraId="3973B4AD" w14:textId="33696CBE" w:rsidR="033332FB" w:rsidRDefault="033332FB" w:rsidP="033332FB">
          <w:pPr>
            <w:pStyle w:val="Header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33332FB">
            <w:rPr>
              <w:rFonts w:ascii="Times New Roman" w:eastAsia="Times New Roman" w:hAnsi="Times New Roman" w:cs="Times New Roman"/>
              <w:sz w:val="16"/>
              <w:szCs w:val="16"/>
            </w:rPr>
            <w:t>2</w:t>
          </w:r>
          <w:r w:rsidR="009750D4">
            <w:rPr>
              <w:rFonts w:ascii="Times New Roman" w:eastAsia="Times New Roman" w:hAnsi="Times New Roman" w:cs="Times New Roman"/>
              <w:sz w:val="16"/>
              <w:szCs w:val="16"/>
            </w:rPr>
            <w:t>4</w:t>
          </w:r>
          <w:r w:rsidRPr="033332FB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r w:rsidR="009750D4">
            <w:rPr>
              <w:rFonts w:ascii="Times New Roman" w:eastAsia="Times New Roman" w:hAnsi="Times New Roman" w:cs="Times New Roman"/>
              <w:sz w:val="16"/>
              <w:szCs w:val="16"/>
            </w:rPr>
            <w:t>Oct</w:t>
          </w:r>
          <w:r w:rsidRPr="033332FB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202</w:t>
          </w:r>
          <w:r w:rsidR="009750D4">
            <w:rPr>
              <w:rFonts w:ascii="Times New Roman" w:eastAsia="Times New Roman" w:hAnsi="Times New Roman" w:cs="Times New Roman"/>
              <w:sz w:val="16"/>
              <w:szCs w:val="16"/>
            </w:rPr>
            <w:t>3</w:t>
          </w:r>
        </w:p>
      </w:tc>
      <w:tc>
        <w:tcPr>
          <w:tcW w:w="3120" w:type="dxa"/>
        </w:tcPr>
        <w:p w14:paraId="664C2593" w14:textId="021A848B" w:rsidR="033332FB" w:rsidRPr="00750F8D" w:rsidRDefault="033332FB" w:rsidP="033332FB">
          <w:pPr>
            <w:pStyle w:val="Header"/>
            <w:jc w:val="right"/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val="fr-FR"/>
            </w:rPr>
          </w:pPr>
          <w:r w:rsidRPr="00750F8D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val="fr-FR"/>
            </w:rPr>
            <w:t>Institut de l’Audition</w:t>
          </w:r>
        </w:p>
        <w:p w14:paraId="21BB9A41" w14:textId="52127B72" w:rsidR="033332FB" w:rsidRPr="00750F8D" w:rsidRDefault="033332FB" w:rsidP="033332FB">
          <w:pPr>
            <w:pStyle w:val="Header"/>
            <w:jc w:val="right"/>
            <w:rPr>
              <w:rFonts w:ascii="Times New Roman" w:eastAsia="Times New Roman" w:hAnsi="Times New Roman" w:cs="Times New Roman"/>
              <w:sz w:val="16"/>
              <w:szCs w:val="16"/>
              <w:lang w:val="fr-FR"/>
            </w:rPr>
          </w:pPr>
          <w:r w:rsidRPr="00750F8D">
            <w:rPr>
              <w:rFonts w:ascii="Times New Roman" w:eastAsia="Times New Roman" w:hAnsi="Times New Roman" w:cs="Times New Roman"/>
              <w:sz w:val="16"/>
              <w:szCs w:val="16"/>
              <w:lang w:val="fr-FR"/>
            </w:rPr>
            <w:t>63 Rue du Charenton</w:t>
          </w:r>
        </w:p>
        <w:p w14:paraId="493BE27E" w14:textId="410B15EA" w:rsidR="033332FB" w:rsidRPr="00750F8D" w:rsidRDefault="033332FB" w:rsidP="033332FB">
          <w:pPr>
            <w:pStyle w:val="Header"/>
            <w:jc w:val="right"/>
            <w:rPr>
              <w:rFonts w:ascii="Times New Roman" w:eastAsia="Times New Roman" w:hAnsi="Times New Roman" w:cs="Times New Roman"/>
              <w:sz w:val="16"/>
              <w:szCs w:val="16"/>
              <w:lang w:val="fr-FR"/>
            </w:rPr>
          </w:pPr>
          <w:r w:rsidRPr="00750F8D">
            <w:rPr>
              <w:rFonts w:ascii="Times New Roman" w:eastAsia="Times New Roman" w:hAnsi="Times New Roman" w:cs="Times New Roman"/>
              <w:sz w:val="16"/>
              <w:szCs w:val="16"/>
              <w:lang w:val="fr-FR"/>
            </w:rPr>
            <w:t>Paris 75012</w:t>
          </w:r>
        </w:p>
        <w:p w14:paraId="5F00030A" w14:textId="1AB6A427" w:rsidR="033332FB" w:rsidRPr="00750F8D" w:rsidRDefault="033332FB" w:rsidP="033332FB">
          <w:pPr>
            <w:pStyle w:val="Header"/>
            <w:jc w:val="right"/>
            <w:rPr>
              <w:rFonts w:ascii="Times New Roman" w:eastAsia="Times New Roman" w:hAnsi="Times New Roman" w:cs="Times New Roman"/>
              <w:sz w:val="16"/>
              <w:szCs w:val="16"/>
              <w:lang w:val="fr-FR"/>
            </w:rPr>
          </w:pPr>
          <w:r w:rsidRPr="00750F8D">
            <w:rPr>
              <w:rFonts w:ascii="Times New Roman" w:eastAsia="Times New Roman" w:hAnsi="Times New Roman" w:cs="Times New Roman"/>
              <w:sz w:val="16"/>
              <w:szCs w:val="16"/>
              <w:lang w:val="fr-FR"/>
            </w:rPr>
            <w:t>France</w:t>
          </w:r>
        </w:p>
        <w:p w14:paraId="75C786E9" w14:textId="23698BCD" w:rsidR="033332FB" w:rsidRPr="00750F8D" w:rsidRDefault="033332FB" w:rsidP="033332FB">
          <w:pPr>
            <w:pStyle w:val="Header"/>
            <w:jc w:val="right"/>
            <w:rPr>
              <w:rFonts w:ascii="Times New Roman" w:eastAsia="Times New Roman" w:hAnsi="Times New Roman" w:cs="Times New Roman"/>
              <w:sz w:val="16"/>
              <w:szCs w:val="16"/>
              <w:lang w:val="fr-FR"/>
            </w:rPr>
          </w:pPr>
          <w:r w:rsidRPr="00750F8D">
            <w:rPr>
              <w:rFonts w:ascii="Times New Roman" w:eastAsia="Times New Roman" w:hAnsi="Times New Roman" w:cs="Times New Roman"/>
              <w:sz w:val="16"/>
              <w:szCs w:val="16"/>
              <w:lang w:val="fr-FR"/>
            </w:rPr>
            <w:t>keith.doelling@pasteur.fr</w:t>
          </w:r>
        </w:p>
      </w:tc>
    </w:tr>
  </w:tbl>
  <w:p w14:paraId="2063A778" w14:textId="72DB374C" w:rsidR="033332FB" w:rsidRPr="00750F8D" w:rsidRDefault="033332FB" w:rsidP="033332FB">
    <w:pPr>
      <w:pStyle w:val="Header"/>
      <w:rPr>
        <w:rFonts w:ascii="Times New Roman" w:eastAsia="Times New Roman" w:hAnsi="Times New Roman" w:cs="Times New Roman"/>
        <w:sz w:val="16"/>
        <w:szCs w:val="16"/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7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060B62"/>
    <w:rsid w:val="0009603C"/>
    <w:rsid w:val="00143B08"/>
    <w:rsid w:val="001535C7"/>
    <w:rsid w:val="00161FD2"/>
    <w:rsid w:val="0017349B"/>
    <w:rsid w:val="001778D7"/>
    <w:rsid w:val="001A4AA8"/>
    <w:rsid w:val="001F092F"/>
    <w:rsid w:val="00216D4A"/>
    <w:rsid w:val="0023504B"/>
    <w:rsid w:val="00246685"/>
    <w:rsid w:val="002624B1"/>
    <w:rsid w:val="0028741A"/>
    <w:rsid w:val="002D6B0E"/>
    <w:rsid w:val="002E5836"/>
    <w:rsid w:val="00320582"/>
    <w:rsid w:val="00345A81"/>
    <w:rsid w:val="003615BA"/>
    <w:rsid w:val="00372B62"/>
    <w:rsid w:val="003802EE"/>
    <w:rsid w:val="003859CD"/>
    <w:rsid w:val="003F3FCF"/>
    <w:rsid w:val="00447AD7"/>
    <w:rsid w:val="0045748D"/>
    <w:rsid w:val="004844F7"/>
    <w:rsid w:val="00495E25"/>
    <w:rsid w:val="00506DF7"/>
    <w:rsid w:val="0051339C"/>
    <w:rsid w:val="00526DBD"/>
    <w:rsid w:val="0055009A"/>
    <w:rsid w:val="00554CB6"/>
    <w:rsid w:val="00563D43"/>
    <w:rsid w:val="0056644D"/>
    <w:rsid w:val="00576586"/>
    <w:rsid w:val="005C047B"/>
    <w:rsid w:val="00640753"/>
    <w:rsid w:val="00646646"/>
    <w:rsid w:val="00686DDD"/>
    <w:rsid w:val="00692371"/>
    <w:rsid w:val="00697981"/>
    <w:rsid w:val="006B1A4C"/>
    <w:rsid w:val="006D5492"/>
    <w:rsid w:val="00707625"/>
    <w:rsid w:val="00715174"/>
    <w:rsid w:val="00743AFC"/>
    <w:rsid w:val="00750F8D"/>
    <w:rsid w:val="0077488B"/>
    <w:rsid w:val="00796495"/>
    <w:rsid w:val="007A1725"/>
    <w:rsid w:val="007B0FD3"/>
    <w:rsid w:val="007C109F"/>
    <w:rsid w:val="00801407"/>
    <w:rsid w:val="0083330E"/>
    <w:rsid w:val="00882520"/>
    <w:rsid w:val="008C440E"/>
    <w:rsid w:val="008D0951"/>
    <w:rsid w:val="0091763E"/>
    <w:rsid w:val="00946EAC"/>
    <w:rsid w:val="009527C2"/>
    <w:rsid w:val="0096179B"/>
    <w:rsid w:val="009750D4"/>
    <w:rsid w:val="009C3021"/>
    <w:rsid w:val="009D79D5"/>
    <w:rsid w:val="009E4203"/>
    <w:rsid w:val="009E5093"/>
    <w:rsid w:val="00A0512D"/>
    <w:rsid w:val="00A327D7"/>
    <w:rsid w:val="00A35B69"/>
    <w:rsid w:val="00A450C2"/>
    <w:rsid w:val="00AA64E7"/>
    <w:rsid w:val="00AC15DD"/>
    <w:rsid w:val="00B216CC"/>
    <w:rsid w:val="00B75435"/>
    <w:rsid w:val="00BB73F1"/>
    <w:rsid w:val="00BC0BAE"/>
    <w:rsid w:val="00BC5CBC"/>
    <w:rsid w:val="00C2274A"/>
    <w:rsid w:val="00C57945"/>
    <w:rsid w:val="00C615EB"/>
    <w:rsid w:val="00CD3A8B"/>
    <w:rsid w:val="00D074FB"/>
    <w:rsid w:val="00D244D1"/>
    <w:rsid w:val="00D53B47"/>
    <w:rsid w:val="00D564DE"/>
    <w:rsid w:val="00DC3490"/>
    <w:rsid w:val="00E23043"/>
    <w:rsid w:val="00E63CAC"/>
    <w:rsid w:val="00E94E39"/>
    <w:rsid w:val="00E96808"/>
    <w:rsid w:val="00EA00AC"/>
    <w:rsid w:val="00ED06F8"/>
    <w:rsid w:val="00EE69A4"/>
    <w:rsid w:val="00EF5633"/>
    <w:rsid w:val="00F06FED"/>
    <w:rsid w:val="00F227A3"/>
    <w:rsid w:val="00F24920"/>
    <w:rsid w:val="00F25A8B"/>
    <w:rsid w:val="00F66A5D"/>
    <w:rsid w:val="00F70B00"/>
    <w:rsid w:val="00F90662"/>
    <w:rsid w:val="00F94CF5"/>
    <w:rsid w:val="00FB0F55"/>
    <w:rsid w:val="00FD3773"/>
    <w:rsid w:val="00FE50E7"/>
    <w:rsid w:val="013B144E"/>
    <w:rsid w:val="03290ACF"/>
    <w:rsid w:val="032A39BF"/>
    <w:rsid w:val="033332FB"/>
    <w:rsid w:val="0350566C"/>
    <w:rsid w:val="03715BBD"/>
    <w:rsid w:val="08ECCD3F"/>
    <w:rsid w:val="0AE1F694"/>
    <w:rsid w:val="0B1B7FBB"/>
    <w:rsid w:val="0B389894"/>
    <w:rsid w:val="0C4C35EC"/>
    <w:rsid w:val="0D7875F4"/>
    <w:rsid w:val="0FBD553D"/>
    <w:rsid w:val="0FD5C881"/>
    <w:rsid w:val="116EA485"/>
    <w:rsid w:val="1289BAC9"/>
    <w:rsid w:val="1291B747"/>
    <w:rsid w:val="14C26201"/>
    <w:rsid w:val="15CFF0DD"/>
    <w:rsid w:val="16015EAC"/>
    <w:rsid w:val="17632039"/>
    <w:rsid w:val="18171B9C"/>
    <w:rsid w:val="1938FF6E"/>
    <w:rsid w:val="197BCB4E"/>
    <w:rsid w:val="19B2EBFD"/>
    <w:rsid w:val="19E03573"/>
    <w:rsid w:val="1A06CB76"/>
    <w:rsid w:val="1A500CF0"/>
    <w:rsid w:val="1B40F4A9"/>
    <w:rsid w:val="1B9E9530"/>
    <w:rsid w:val="1C204611"/>
    <w:rsid w:val="1C74650E"/>
    <w:rsid w:val="1F29408A"/>
    <w:rsid w:val="20854F93"/>
    <w:rsid w:val="20C510EB"/>
    <w:rsid w:val="227B7F9F"/>
    <w:rsid w:val="228F8795"/>
    <w:rsid w:val="22B1C0D5"/>
    <w:rsid w:val="242B57F6"/>
    <w:rsid w:val="24B44B31"/>
    <w:rsid w:val="271D5521"/>
    <w:rsid w:val="27CEC706"/>
    <w:rsid w:val="288CA44E"/>
    <w:rsid w:val="2AA3AA5D"/>
    <w:rsid w:val="2AB8D24B"/>
    <w:rsid w:val="2AD79946"/>
    <w:rsid w:val="2C7A8BE9"/>
    <w:rsid w:val="2D877739"/>
    <w:rsid w:val="2DF0730D"/>
    <w:rsid w:val="2E786C12"/>
    <w:rsid w:val="306D8847"/>
    <w:rsid w:val="3098FF52"/>
    <w:rsid w:val="30C20C58"/>
    <w:rsid w:val="30CEB3A8"/>
    <w:rsid w:val="3105242C"/>
    <w:rsid w:val="31403557"/>
    <w:rsid w:val="326007C8"/>
    <w:rsid w:val="32A0F48D"/>
    <w:rsid w:val="32B35CD8"/>
    <w:rsid w:val="343FA028"/>
    <w:rsid w:val="35353EB3"/>
    <w:rsid w:val="357960C1"/>
    <w:rsid w:val="35BE31EE"/>
    <w:rsid w:val="35C6514A"/>
    <w:rsid w:val="37153122"/>
    <w:rsid w:val="373378EB"/>
    <w:rsid w:val="37E60E2D"/>
    <w:rsid w:val="395245C3"/>
    <w:rsid w:val="3A803569"/>
    <w:rsid w:val="3AAEE1AC"/>
    <w:rsid w:val="3AB8AACA"/>
    <w:rsid w:val="3B3BC3E7"/>
    <w:rsid w:val="3B5CB191"/>
    <w:rsid w:val="3DDBB832"/>
    <w:rsid w:val="3E1DCA5B"/>
    <w:rsid w:val="3EF91294"/>
    <w:rsid w:val="3FEBCDD5"/>
    <w:rsid w:val="41A2C969"/>
    <w:rsid w:val="4252E103"/>
    <w:rsid w:val="42B3A535"/>
    <w:rsid w:val="43109591"/>
    <w:rsid w:val="453467A6"/>
    <w:rsid w:val="457B3111"/>
    <w:rsid w:val="47DCFB1E"/>
    <w:rsid w:val="48220C3C"/>
    <w:rsid w:val="48A6DAAE"/>
    <w:rsid w:val="4A04C76A"/>
    <w:rsid w:val="4A6A0038"/>
    <w:rsid w:val="4AE67F05"/>
    <w:rsid w:val="4C65E823"/>
    <w:rsid w:val="4D45398B"/>
    <w:rsid w:val="4DF5B5CC"/>
    <w:rsid w:val="4E1E1FC7"/>
    <w:rsid w:val="4E6E0EC4"/>
    <w:rsid w:val="4F27B118"/>
    <w:rsid w:val="4F8510B3"/>
    <w:rsid w:val="4F9599E3"/>
    <w:rsid w:val="5246297D"/>
    <w:rsid w:val="533E3473"/>
    <w:rsid w:val="53E43B18"/>
    <w:rsid w:val="560143FF"/>
    <w:rsid w:val="56982D60"/>
    <w:rsid w:val="56CC2B41"/>
    <w:rsid w:val="56FED414"/>
    <w:rsid w:val="5779254A"/>
    <w:rsid w:val="5842489B"/>
    <w:rsid w:val="587487C8"/>
    <w:rsid w:val="59060B62"/>
    <w:rsid w:val="597BAF25"/>
    <w:rsid w:val="59DE18FC"/>
    <w:rsid w:val="59F68C40"/>
    <w:rsid w:val="5A2CCD76"/>
    <w:rsid w:val="5ABB1923"/>
    <w:rsid w:val="5B013656"/>
    <w:rsid w:val="5D5A797C"/>
    <w:rsid w:val="5D646E38"/>
    <w:rsid w:val="5D784EF0"/>
    <w:rsid w:val="5EB18A1F"/>
    <w:rsid w:val="5F280684"/>
    <w:rsid w:val="5FF95E61"/>
    <w:rsid w:val="639185EC"/>
    <w:rsid w:val="6400F932"/>
    <w:rsid w:val="67DCDA31"/>
    <w:rsid w:val="68D9A274"/>
    <w:rsid w:val="6A7572D5"/>
    <w:rsid w:val="6ACED75C"/>
    <w:rsid w:val="6B483887"/>
    <w:rsid w:val="6BB4AA61"/>
    <w:rsid w:val="6C114336"/>
    <w:rsid w:val="6CF46D62"/>
    <w:rsid w:val="70B3D0F3"/>
    <w:rsid w:val="73D898AF"/>
    <w:rsid w:val="749B6CA9"/>
    <w:rsid w:val="74BD8ABF"/>
    <w:rsid w:val="768AFBC0"/>
    <w:rsid w:val="77A83AF8"/>
    <w:rsid w:val="78D077BE"/>
    <w:rsid w:val="7DA742E0"/>
    <w:rsid w:val="7EFE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60B62"/>
  <w15:chartTrackingRefBased/>
  <w15:docId w15:val="{7E3667F2-744E-40AE-98D8-AE45495F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6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ink/ink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ustomXml" Target="ink/ink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30T16:17:34.988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647 280 8027,'-27'22'0,"3"-2"0,0 0 0,-2 4 0,-16 16 0,18-16 0,-1 2 0,-4 4 0,-1 1 0,-2 3 0,0 1 0,0-1 0,1 1 0,1-1 0,0-1 0,5-2 0,1-2 0,-12 15 0,6-6 0,5-9 0,-9 12 0,0-2 0</inkml:trace>
  <inkml:trace contextRef="#ctx0" brushRef="#br0" timeOffset="1016">779 289 8027,'-17'20'0,"-2"3"0,-9 7 0,-7 9 0,14-16 0,0 0 0,-3 4 0,0 0 0,-2 1 0,0 2 0,-1 0 0,1 1 0,3-5 0,0 1 0,0-1 0,1-1 0,-11 12 0,3-5 0,7-9 0,-2 1 0,2-3 0,11-18 0,17-14 0,16-20 0,9-3 0,8-3 0,-4 6 0,2 1 0,-7 10 0,4 1 0,-4 5 0,2 4 0,-8 8 0,-7 10 0,-10 14 0,-15 16 0,-1-2 0,-7 4 0,3-7 0,3-2 0,3-1 0,2 2 0,13-9 0,13-8 0,17-20 0,-8-5 0,1-4 0,3-4 0,0-3 0,6-5 0,0-3 0,1-2 0,-1 0-66,1-3 1,-2 0 0,-3 3-1,-2 1 66,1-1 0,-3 0 0,-6 7 0,-3 1 0,1-1 0,-1 2 0,10-14 0,-7 8 0,-2 1 0,0-1 0,0 0 0,-17 14 0,-19 19 0,-18 16 0,5-2 0,-1 3 0,1-2 0,1 1 0,-7 4 0,0 1 0,2-1 0,-1 1 0,-4 3 0,1 0 0,2-1 0,1-1 0,3-3 0,1 0 0,4-3 0,3-1 131,-6 6 0,1-1-131,0 3 0,19-19 0,4 2 0,26-24 0,22-19 0,0 0 0,-21 13 0,0 1 0,13-10 0,-1 2 0,-8 7 0,-5 4 0,2 1 0,-1 2 0,-9 14 0,-20 17 0,-2 2 0,-6 4 0,2 0 0,4-1 0,4-4 0,8-2 0,6-8 0,10-6 0,0-1 0,2-2 0,-3-1 0,2 0 0,-4 0 0,0 1 0,-2 0 0,-3 4 0,-1 1 0,-3 3 0,0 0 0</inkml:trace>
  <inkml:trace contextRef="#ctx0" brushRef="#br0" timeOffset="2933">1696 409 8027,'9'13'0,"-5"5"0,-8 12 0,-6 10 0,-6 7 0,7-18 0,-1-1 0,-1 0 0,0 0 0,-1-2 0,1 0 0,-2 0 0,0 0 0,-9 14 0,2-7 0,6-12 0,-2 2 0,0-4 0,1-7 0,6-19 0,11-26 0,4 6 0,2-3 0,4-6 0,2-3 0,4-3 0,3-1 0,1-3 0,1 1-85,3-3 0,0 1 1,-1 6-1,-1 2 85,1 1 0,0 2 0,-5 8 0,-1 3 0,0-1 0,0 2 0,12-13 0,-2 8 0,2 1 0,-3 7 0,-2 9 0,-10 14 0,-5 16 0,-14 14 0,-13 18 0,3-17 0,-3 2 0,-4 3 0,0 0 0,-2 4 0,0 0-56,-2 0 1,2 0-1,1-4 1,1-1 55,-1 1 0,1-1 0,4-8 0,1 0 110,0-1 1,1-1 0,-6 15-111,8-11 0,-2 7 0,3-1 0,9-15 0,14-15 0,7-16 0,11-16 0,-4 1 0,1-3 0,-6 7 114,-1 0 1,-2 2-115,-4 3 0,1-1 0,-8 9 0,-6 4 0,-5 5 0,-4 7 0,-1-1 0,1 2 0,4-3 0,13-7 0,13-11 0,13-11 0,10-15 0,-16 10 0,1-1 0,1-2 0,0-1 0,4-6 0,0-1 0,1-1 0,-1-1-89,2-1 1,-1-1-1,-1 2 1,-1 1 88,-2 3 0,-1 1 0,-4 5 0,-2 1 0,10-12 0,-6 8 0,-6 6 0,2-2 0,1-1 0,-18 21 0,-14 14 0,-34 36 0,16-16 0,-3 2 0,-5 7 0,-2 1 0,-1 2 0,0 1 0,-2 2 0,0 0 0,0 1 0,1 1 0,-1 0 0,1 0 0,7-8 0,2-1 0,4-4 0,2-1 0,-9 14 177,11-11 0,0 6-177,7-5 0,17-18 0,24-23 0,16-23 0,-14 6 0,2-4 0,0 0 0,0 0 0,-1-1 0,-1 1 0,-4 4 0,-1 0 0,-5 5 0,-2 1 0,10-11 0,-3 3 0,3-4 0,-18 16 0,-1-2 0,-33 32 0,0 3 0,-2 4 0,-3 3 0,0 2 0,-1 2 0,1 0 0,2-2 0,2-1 0,-11 16 0,-1 3 0,7-6 0,1 2 0,10-8 0,5-4 0,7-4 0,8-7 0,7-7 0,6-4 0,8-4 0,-1-2 0,1-3 0,-3-1 0,0-1 0,0-1 0,-5 1 0,2 0 0,-1-1 0,-1 1 0,-1 2 0,0 1 0,0 0 0,1 2 0,2-1 0,3 1 0,4-1 0,2 0 0,2-1 0,1 0 0,2-1 0,2 0 0,1 0 0,1-1 0,4 1 0,4-2 0,0 1 0,6-1 0,-1 1 0,1 0 0,-4 1 0,4 0 0,-6 1 0,6-1 0,0 0 0,-3 0 0,-6 0 0,4 1 0,-7 0 0,-2 0 0,1 2 0,-8 0 0,-4 2 0,-3 0 0,-5 3 0,-3 2 0,-9 3 0,-14 3 0,-19 3 0,-20 1 0,15-6 0,-4 0 0,-4 1 0,-1 1 0,-4 0 0,-2 1-76,-1 1 0,0 1 0,0 0 0,1 1 76,1-1 0,1 1 0,0 0 0,2 0 0,10-4 0,3-1 0,-23 8 0,13-4 0,6-4 0,17-8 0,5-2 0,39-19 0,2 4 0,5-2 0,6-3 0,3-1 0,6-1 0,0 0 0,0 1 0,0 0 0,-1 1 0,-1 1 0,-4 1 0,-1 2 0,-5 1 0,-3 2 0,20-6 0,-2 1 0,-3 2 0,-6 3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30T16:17:21.763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0 0 8027,'0'0'0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98DF0D95D714D8C22B6B51ADFF26F" ma:contentTypeVersion="4" ma:contentTypeDescription="Crée un document." ma:contentTypeScope="" ma:versionID="02ee0727f4d2f6cd7de06fea6fbb2d3b">
  <xsd:schema xmlns:xsd="http://www.w3.org/2001/XMLSchema" xmlns:xs="http://www.w3.org/2001/XMLSchema" xmlns:p="http://schemas.microsoft.com/office/2006/metadata/properties" xmlns:ns2="1164d59f-e991-4979-b3c0-52caabc5e775" targetNamespace="http://schemas.microsoft.com/office/2006/metadata/properties" ma:root="true" ma:fieldsID="daad4fd8e2ab24db7fb07088edc529e5" ns2:_="">
    <xsd:import namespace="1164d59f-e991-4979-b3c0-52caabc5e7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4d59f-e991-4979-b3c0-52caabc5e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98DF0D95D714D8C22B6B51ADFF26F" ma:contentTypeVersion="4" ma:contentTypeDescription="Crée un document." ma:contentTypeScope="" ma:versionID="02ee0727f4d2f6cd7de06fea6fbb2d3b">
  <xsd:schema xmlns:xsd="http://www.w3.org/2001/XMLSchema" xmlns:xs="http://www.w3.org/2001/XMLSchema" xmlns:p="http://schemas.microsoft.com/office/2006/metadata/properties" xmlns:ns2="1164d59f-e991-4979-b3c0-52caabc5e775" targetNamespace="http://schemas.microsoft.com/office/2006/metadata/properties" ma:root="true" ma:fieldsID="daad4fd8e2ab24db7fb07088edc529e5" ns2:_="">
    <xsd:import namespace="1164d59f-e991-4979-b3c0-52caabc5e7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4d59f-e991-4979-b3c0-52caabc5e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3ADB66-AEF9-4216-A565-1702870B11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C56BB1-2E42-4642-B269-64764B202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64d59f-e991-4979-b3c0-52caabc5e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845289-D0FF-47B0-8EFE-17B96B0E2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64d59f-e991-4979-b3c0-52caabc5e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C51028-54C5-4453-B954-DE36E5CF42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 DOELLING</dc:creator>
  <cp:keywords/>
  <dc:description/>
  <cp:lastModifiedBy>Keith  DOELLING</cp:lastModifiedBy>
  <cp:revision>2</cp:revision>
  <dcterms:created xsi:type="dcterms:W3CDTF">2024-10-24T14:04:00Z</dcterms:created>
  <dcterms:modified xsi:type="dcterms:W3CDTF">2024-10-24T14:04:00Z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0x0101008D498DF0D95D714D8C22B6B51ADFF26F</vt:lpwstr>
  </property>
</Properties>
</file>